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5A" w:rsidRDefault="00713992">
      <w:r w:rsidRPr="00713992">
        <w:t>https://pformsaz.tbzmed.ac.ir/forms/motale/danshpashohi.aspx</w:t>
      </w:r>
      <w:bookmarkStart w:id="0" w:name="_GoBack"/>
      <w:bookmarkEnd w:id="0"/>
    </w:p>
    <w:sectPr w:rsidR="000A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B3"/>
    <w:rsid w:val="000A1F5A"/>
    <w:rsid w:val="00713992"/>
    <w:rsid w:val="008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Hamkaran</dc:creator>
  <cp:keywords/>
  <dc:description/>
  <cp:lastModifiedBy>Hamkaran</cp:lastModifiedBy>
  <cp:revision>2</cp:revision>
  <dcterms:created xsi:type="dcterms:W3CDTF">2022-06-06T10:14:00Z</dcterms:created>
  <dcterms:modified xsi:type="dcterms:W3CDTF">2022-06-06T10:15:00Z</dcterms:modified>
</cp:coreProperties>
</file>